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F0A" w:rsidRPr="00404F0A" w:rsidRDefault="00404F0A" w:rsidP="00404F0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04F0A">
        <w:rPr>
          <w:rFonts w:ascii="Times New Roman" w:hAnsi="Times New Roman" w:cs="Times New Roman"/>
          <w:sz w:val="28"/>
          <w:szCs w:val="28"/>
        </w:rPr>
        <w:t>Информация</w:t>
      </w:r>
    </w:p>
    <w:p w:rsidR="00E609DD" w:rsidRPr="00404F0A" w:rsidRDefault="00404F0A" w:rsidP="00404F0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04F0A">
        <w:rPr>
          <w:rFonts w:ascii="Times New Roman" w:hAnsi="Times New Roman" w:cs="Times New Roman"/>
          <w:sz w:val="28"/>
          <w:szCs w:val="28"/>
        </w:rPr>
        <w:t>в соответствии со статьей 349.5 Трудового Кодекса РФ</w:t>
      </w:r>
    </w:p>
    <w:p w:rsidR="00404F0A" w:rsidRPr="00404F0A" w:rsidRDefault="00404F0A" w:rsidP="00404F0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62AF4" w:rsidRPr="00362AF4" w:rsidRDefault="00362AF4" w:rsidP="00362AF4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62AF4">
        <w:rPr>
          <w:rFonts w:ascii="Times New Roman" w:hAnsi="Times New Roman" w:cs="Times New Roman"/>
          <w:sz w:val="28"/>
          <w:szCs w:val="28"/>
          <w:lang w:eastAsia="ru-RU"/>
        </w:rPr>
        <w:t>Муниципальное казенное учреждение</w:t>
      </w:r>
    </w:p>
    <w:p w:rsidR="00362AF4" w:rsidRPr="00362AF4" w:rsidRDefault="00362AF4" w:rsidP="00362AF4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62AF4">
        <w:rPr>
          <w:rFonts w:ascii="Times New Roman" w:hAnsi="Times New Roman" w:cs="Times New Roman"/>
          <w:sz w:val="28"/>
          <w:szCs w:val="28"/>
          <w:lang w:eastAsia="ru-RU"/>
        </w:rPr>
        <w:t>"Централизованная бухгалтерия  управления культуры</w:t>
      </w:r>
    </w:p>
    <w:p w:rsidR="00404F0A" w:rsidRDefault="00362AF4" w:rsidP="00362AF4">
      <w:pPr>
        <w:pStyle w:val="a3"/>
        <w:jc w:val="center"/>
      </w:pPr>
      <w:r w:rsidRPr="00362AF4">
        <w:rPr>
          <w:rFonts w:ascii="Times New Roman" w:hAnsi="Times New Roman" w:cs="Times New Roman"/>
          <w:sz w:val="28"/>
          <w:szCs w:val="28"/>
          <w:lang w:eastAsia="ru-RU"/>
        </w:rPr>
        <w:t>администрации муниципального образования Тихорецкий район</w:t>
      </w:r>
      <w:r w:rsidRPr="00362AF4">
        <w:rPr>
          <w:lang w:eastAsia="ru-RU"/>
        </w:rPr>
        <w:t>"</w:t>
      </w:r>
    </w:p>
    <w:p w:rsidR="00404F0A" w:rsidRDefault="00404F0A" w:rsidP="00404F0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4788"/>
        <w:gridCol w:w="1701"/>
        <w:gridCol w:w="2261"/>
      </w:tblGrid>
      <w:tr w:rsidR="00404F0A" w:rsidTr="001E6FDF">
        <w:tc>
          <w:tcPr>
            <w:tcW w:w="594" w:type="dxa"/>
          </w:tcPr>
          <w:p w:rsidR="00404F0A" w:rsidRPr="00404F0A" w:rsidRDefault="00404F0A" w:rsidP="00404F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788" w:type="dxa"/>
            <w:vAlign w:val="bottom"/>
          </w:tcPr>
          <w:p w:rsidR="00404F0A" w:rsidRPr="00404F0A" w:rsidRDefault="00404F0A" w:rsidP="00404F0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4F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1701" w:type="dxa"/>
          </w:tcPr>
          <w:p w:rsidR="00404F0A" w:rsidRDefault="00404F0A" w:rsidP="00404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261" w:type="dxa"/>
          </w:tcPr>
          <w:p w:rsidR="00404F0A" w:rsidRDefault="00404F0A" w:rsidP="00CC1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 за 20</w:t>
            </w:r>
            <w:r w:rsidR="006D5F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C19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362AF4" w:rsidTr="001E6FDF">
        <w:tc>
          <w:tcPr>
            <w:tcW w:w="594" w:type="dxa"/>
          </w:tcPr>
          <w:p w:rsidR="00362AF4" w:rsidRPr="00404F0A" w:rsidRDefault="00362AF4" w:rsidP="00362A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788" w:type="dxa"/>
            <w:vAlign w:val="bottom"/>
          </w:tcPr>
          <w:p w:rsidR="00362AF4" w:rsidRPr="00362AF4" w:rsidRDefault="00362AF4" w:rsidP="00362A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62A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Сай</w:t>
            </w:r>
            <w:proofErr w:type="spellEnd"/>
            <w:r w:rsidRPr="00362A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Владимировна</w:t>
            </w:r>
          </w:p>
        </w:tc>
        <w:tc>
          <w:tcPr>
            <w:tcW w:w="1701" w:type="dxa"/>
            <w:vAlign w:val="bottom"/>
          </w:tcPr>
          <w:p w:rsidR="00362AF4" w:rsidRPr="00404F0A" w:rsidRDefault="00362AF4" w:rsidP="00362A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4F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2261" w:type="dxa"/>
            <w:vAlign w:val="bottom"/>
          </w:tcPr>
          <w:p w:rsidR="00362AF4" w:rsidRPr="008B16C1" w:rsidRDefault="000C6F19" w:rsidP="00593DF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103140,68</w:t>
            </w:r>
          </w:p>
        </w:tc>
      </w:tr>
      <w:tr w:rsidR="00362AF4" w:rsidTr="001E6FDF">
        <w:tc>
          <w:tcPr>
            <w:tcW w:w="594" w:type="dxa"/>
          </w:tcPr>
          <w:p w:rsidR="00362AF4" w:rsidRPr="00404F0A" w:rsidRDefault="00362AF4" w:rsidP="00362A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788" w:type="dxa"/>
            <w:vAlign w:val="bottom"/>
          </w:tcPr>
          <w:p w:rsidR="00362AF4" w:rsidRPr="00362AF4" w:rsidRDefault="00362AF4" w:rsidP="00362A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Карпенко Мария Анатольевна</w:t>
            </w:r>
          </w:p>
        </w:tc>
        <w:tc>
          <w:tcPr>
            <w:tcW w:w="1701" w:type="dxa"/>
            <w:vAlign w:val="bottom"/>
          </w:tcPr>
          <w:p w:rsidR="00362AF4" w:rsidRPr="00404F0A" w:rsidRDefault="00362AF4" w:rsidP="00362A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4F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2261" w:type="dxa"/>
            <w:vAlign w:val="bottom"/>
          </w:tcPr>
          <w:p w:rsidR="00362AF4" w:rsidRPr="008B16C1" w:rsidRDefault="00CC19F3" w:rsidP="00593DF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93213,35</w:t>
            </w:r>
          </w:p>
        </w:tc>
      </w:tr>
      <w:tr w:rsidR="00F516EA" w:rsidTr="001E6FDF">
        <w:tc>
          <w:tcPr>
            <w:tcW w:w="594" w:type="dxa"/>
          </w:tcPr>
          <w:p w:rsidR="00F516EA" w:rsidRDefault="00362E9D" w:rsidP="00362A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788" w:type="dxa"/>
            <w:vAlign w:val="bottom"/>
          </w:tcPr>
          <w:p w:rsidR="00F516EA" w:rsidRPr="00362AF4" w:rsidRDefault="00A774C0" w:rsidP="00A774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Старых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Людмила Александровна </w:t>
            </w:r>
          </w:p>
        </w:tc>
        <w:tc>
          <w:tcPr>
            <w:tcW w:w="1701" w:type="dxa"/>
            <w:vAlign w:val="bottom"/>
          </w:tcPr>
          <w:p w:rsidR="00F516EA" w:rsidRPr="00404F0A" w:rsidRDefault="00F516EA" w:rsidP="00617D3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бухгалтер</w:t>
            </w:r>
          </w:p>
        </w:tc>
        <w:tc>
          <w:tcPr>
            <w:tcW w:w="2261" w:type="dxa"/>
            <w:vAlign w:val="bottom"/>
          </w:tcPr>
          <w:p w:rsidR="00F516EA" w:rsidRPr="008B16C1" w:rsidRDefault="00CC19F3" w:rsidP="00362AF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72897,44</w:t>
            </w:r>
          </w:p>
        </w:tc>
      </w:tr>
    </w:tbl>
    <w:p w:rsidR="00404F0A" w:rsidRPr="00404F0A" w:rsidRDefault="00404F0A" w:rsidP="00404F0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04F0A" w:rsidRPr="00404F0A" w:rsidSect="001E6FD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F0A"/>
    <w:rsid w:val="000616BC"/>
    <w:rsid w:val="00063812"/>
    <w:rsid w:val="00091B55"/>
    <w:rsid w:val="000C6F19"/>
    <w:rsid w:val="00170A49"/>
    <w:rsid w:val="001E6FDF"/>
    <w:rsid w:val="001F64C3"/>
    <w:rsid w:val="0024048E"/>
    <w:rsid w:val="00246551"/>
    <w:rsid w:val="0033413F"/>
    <w:rsid w:val="00362AF4"/>
    <w:rsid w:val="00362E9D"/>
    <w:rsid w:val="00404F0A"/>
    <w:rsid w:val="004C46A4"/>
    <w:rsid w:val="00593DF0"/>
    <w:rsid w:val="005B09CB"/>
    <w:rsid w:val="00611D19"/>
    <w:rsid w:val="00613155"/>
    <w:rsid w:val="00645E14"/>
    <w:rsid w:val="00680830"/>
    <w:rsid w:val="006D5FBF"/>
    <w:rsid w:val="006D7AC9"/>
    <w:rsid w:val="006F00EB"/>
    <w:rsid w:val="007D0BEC"/>
    <w:rsid w:val="008779AD"/>
    <w:rsid w:val="008B16C1"/>
    <w:rsid w:val="00A44DEF"/>
    <w:rsid w:val="00A774C0"/>
    <w:rsid w:val="00AC1ADF"/>
    <w:rsid w:val="00AF3370"/>
    <w:rsid w:val="00B539A7"/>
    <w:rsid w:val="00BF7F47"/>
    <w:rsid w:val="00C11852"/>
    <w:rsid w:val="00CC19F3"/>
    <w:rsid w:val="00E609DD"/>
    <w:rsid w:val="00EB6F05"/>
    <w:rsid w:val="00F5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4F0A"/>
    <w:pPr>
      <w:spacing w:after="0" w:line="240" w:lineRule="auto"/>
    </w:pPr>
  </w:style>
  <w:style w:type="table" w:styleId="a4">
    <w:name w:val="Table Grid"/>
    <w:basedOn w:val="a1"/>
    <w:uiPriority w:val="39"/>
    <w:rsid w:val="00404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4F0A"/>
    <w:pPr>
      <w:spacing w:after="0" w:line="240" w:lineRule="auto"/>
    </w:pPr>
  </w:style>
  <w:style w:type="table" w:styleId="a4">
    <w:name w:val="Table Grid"/>
    <w:basedOn w:val="a1"/>
    <w:uiPriority w:val="39"/>
    <w:rsid w:val="00404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6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2021-03-12T09:34:00Z</dcterms:created>
  <dcterms:modified xsi:type="dcterms:W3CDTF">2026-04-13T09:36:00Z</dcterms:modified>
</cp:coreProperties>
</file>